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97" w:rsidRDefault="005816DD">
      <w:pPr>
        <w:pStyle w:val="pnormal"/>
      </w:pPr>
      <w:r>
        <w:t>Osnovna šola Gorišnica</w:t>
      </w:r>
    </w:p>
    <w:p w:rsidR="00467C97" w:rsidRDefault="005816DD">
      <w:pPr>
        <w:pStyle w:val="pnormal"/>
      </w:pPr>
      <w:r>
        <w:t>Gorišnica 83</w:t>
      </w:r>
    </w:p>
    <w:p w:rsidR="00467C97" w:rsidRDefault="005816DD">
      <w:pPr>
        <w:pStyle w:val="pnormal"/>
      </w:pPr>
      <w:r>
        <w:t>2272 Gorišnica</w:t>
      </w:r>
    </w:p>
    <w:p w:rsidR="00467C97" w:rsidRDefault="00467C97">
      <w:pPr>
        <w:pStyle w:val="pnormal"/>
      </w:pPr>
    </w:p>
    <w:p w:rsidR="00467C97" w:rsidRDefault="00ED2DE2">
      <w:pPr>
        <w:pStyle w:val="pnaslov"/>
      </w:pPr>
      <w:r>
        <w:rPr>
          <w:rStyle w:val="fnaslov"/>
        </w:rPr>
        <w:t xml:space="preserve">IZBOR POTREBŠČIN </w:t>
      </w:r>
      <w:r w:rsidR="005816DD">
        <w:rPr>
          <w:rStyle w:val="fnaslov"/>
        </w:rPr>
        <w:t xml:space="preserve">ZA ŠOLSKO LETO 2021/2022 </w:t>
      </w:r>
      <w:bookmarkStart w:id="0" w:name="_GoBack"/>
      <w:bookmarkEnd w:id="0"/>
    </w:p>
    <w:p w:rsidR="00467C97" w:rsidRDefault="00467C97">
      <w:pPr>
        <w:pStyle w:val="pnormal"/>
      </w:pPr>
    </w:p>
    <w:p w:rsidR="00467C97" w:rsidRDefault="00467C97">
      <w:pPr>
        <w:pStyle w:val="pnormal"/>
      </w:pPr>
    </w:p>
    <w:p w:rsidR="00467C97" w:rsidRDefault="005816D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67C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 LILI IN BINE, veliki A4,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NOMA 5, velika ša</w:t>
            </w:r>
            <w:r>
              <w:t>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Spoznavanje okolja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KOLAŽ PAPIR OBOJESTRANSKI, velikost A4, 20-listni,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SINTETIČNI ČOPIČ, ploščati št. 20,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</w:t>
            </w:r>
            <w:r>
              <w:t>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brezčrtni, s črtalnikom,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Ostalo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 LILI IN BINE, veliki A4,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Ostalo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Ostalo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Ostalo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Ostalo</w:t>
            </w:r>
          </w:p>
        </w:tc>
      </w:tr>
    </w:tbl>
    <w:p w:rsidR="00467C97" w:rsidRDefault="00467C97">
      <w:pPr>
        <w:pStyle w:val="pnormal"/>
      </w:pPr>
    </w:p>
    <w:p w:rsidR="00467C97" w:rsidRDefault="00467C97">
      <w:pPr>
        <w:pStyle w:val="pnormal"/>
      </w:pPr>
    </w:p>
    <w:p w:rsidR="00467C97" w:rsidRDefault="005816D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67C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 LILI IN BINE, veliki A4,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 LILI IN BINE, veliki A4,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 xml:space="preserve">LESENE BARVICE,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KROŽCI,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PALČKE,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Angleščina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lastRenderedPageBreak/>
              <w:t>ZVEZEK TAKO LAHKO P1, veliki A4,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Spoznavanje okolja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 TAKO LAHKO, veliki A4, za angleščino 2,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467C97">
            <w:pPr>
              <w:pStyle w:val="pnormal"/>
            </w:pP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Ostalo</w:t>
            </w:r>
          </w:p>
        </w:tc>
      </w:tr>
    </w:tbl>
    <w:p w:rsidR="00467C97" w:rsidRDefault="00467C97">
      <w:pPr>
        <w:pStyle w:val="pnormal"/>
      </w:pPr>
    </w:p>
    <w:p w:rsidR="00467C97" w:rsidRDefault="00467C97">
      <w:pPr>
        <w:pStyle w:val="pnormal"/>
      </w:pPr>
    </w:p>
    <w:p w:rsidR="00467C97" w:rsidRDefault="005816D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67C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 TAKO LAHKO P3, veliki A4,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 TAKO LAHKO R1, veliki A4,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Angleščina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40-listni, črtasti</w:t>
            </w:r>
            <w:r>
              <w:t xml:space="preserve">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Spoznavanje okolja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 xml:space="preserve">VOŠČENE BARVICE FABER-CASTELL, </w:t>
            </w:r>
            <w:proofErr w:type="spellStart"/>
            <w:r>
              <w:t>Jum</w:t>
            </w:r>
            <w:r>
              <w:t>bo</w:t>
            </w:r>
            <w:proofErr w:type="spellEnd"/>
            <w:r>
              <w:t>, 12 kos v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</w:t>
            </w:r>
            <w:r>
              <w:t>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Glasbena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467C97">
            <w:pPr>
              <w:pStyle w:val="pnormal"/>
            </w:pP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Ostalo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Ostalo</w:t>
            </w:r>
          </w:p>
        </w:tc>
      </w:tr>
    </w:tbl>
    <w:p w:rsidR="00467C97" w:rsidRDefault="00467C97">
      <w:pPr>
        <w:pStyle w:val="pnormal"/>
      </w:pPr>
    </w:p>
    <w:p w:rsidR="00467C97" w:rsidRDefault="00467C97">
      <w:pPr>
        <w:pStyle w:val="pnormal"/>
      </w:pPr>
    </w:p>
    <w:p w:rsidR="00467C97" w:rsidRDefault="005816D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67C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</w:t>
            </w:r>
            <w:r>
              <w:t>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Angleščina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Družba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Naravoslovje in tehnika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 xml:space="preserve">FLOMASTRI, </w:t>
            </w:r>
            <w:r>
              <w:t>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Glasbena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467C97">
            <w:pPr>
              <w:pStyle w:val="pnormal"/>
            </w:pPr>
          </w:p>
        </w:tc>
      </w:tr>
    </w:tbl>
    <w:p w:rsidR="00467C97" w:rsidRDefault="00467C97">
      <w:pPr>
        <w:pStyle w:val="pnormal"/>
      </w:pPr>
    </w:p>
    <w:p w:rsidR="00467C97" w:rsidRDefault="00467C97">
      <w:pPr>
        <w:pStyle w:val="pnormal"/>
      </w:pPr>
    </w:p>
    <w:p w:rsidR="00467C97" w:rsidRDefault="005816D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67C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</w:t>
            </w:r>
            <w:r>
              <w:t>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Angleščina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Družba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Družba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Družba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Naravos</w:t>
            </w:r>
            <w:r>
              <w:t>lovje in tehnika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Gospodinjstvo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Likovna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Glasbena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lastRenderedPageBreak/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467C97">
            <w:pPr>
              <w:pStyle w:val="pnormal"/>
            </w:pPr>
          </w:p>
        </w:tc>
      </w:tr>
    </w:tbl>
    <w:p w:rsidR="00467C97" w:rsidRDefault="00467C97">
      <w:pPr>
        <w:pStyle w:val="pnormal"/>
      </w:pPr>
    </w:p>
    <w:p w:rsidR="00467C97" w:rsidRDefault="00467C97">
      <w:pPr>
        <w:pStyle w:val="pnormal"/>
      </w:pPr>
    </w:p>
    <w:p w:rsidR="00467C97" w:rsidRDefault="005816D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67C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Angleščina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Geografija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Zgodovina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Naravoslovje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Naravoslovje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</w:t>
            </w:r>
            <w:r>
              <w:t>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Gospodinjstvo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Tehnika in tehnologija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Tehnika in tehnologija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Tehnika in tehnologija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Tehnika in tehnologija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Tehnika in tehnologija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Tehnika in tehnologija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 xml:space="preserve">ZVEZEK S TRDIMI PLATNICAMI, veliki A4, črtasti, količina: </w:t>
            </w:r>
            <w:r>
              <w:t>1</w:t>
            </w:r>
          </w:p>
          <w:p w:rsidR="00467C97" w:rsidRDefault="005816DD">
            <w:pPr>
              <w:pStyle w:val="pnormal"/>
            </w:pPr>
            <w:r>
              <w:rPr>
                <w:b/>
                <w:color w:val="000000"/>
              </w:rPr>
              <w:t>Prosim, da starši nabavijo zvezek s trdimi platnicami (96 strani oz. 100 strani), kajti zvezek bomo uporabljali do konca osnovne šole pri predmetu glasbena umetnost.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Glasbena umetnost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467C97">
            <w:pPr>
              <w:pStyle w:val="pnormal"/>
            </w:pPr>
          </w:p>
        </w:tc>
      </w:tr>
    </w:tbl>
    <w:p w:rsidR="00467C97" w:rsidRDefault="00467C97">
      <w:pPr>
        <w:pStyle w:val="pnormal"/>
      </w:pPr>
    </w:p>
    <w:p w:rsidR="00467C97" w:rsidRDefault="00467C97">
      <w:pPr>
        <w:pStyle w:val="pnormal"/>
      </w:pPr>
    </w:p>
    <w:p w:rsidR="00467C97" w:rsidRDefault="005816D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67C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Angleščina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Geografija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Zgodovina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Domovinska in drž</w:t>
            </w:r>
            <w:r>
              <w:t>avljanska kultura in etika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Naravoslovje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Naravoslovje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467C97">
            <w:pPr>
              <w:pStyle w:val="pnormal"/>
            </w:pPr>
          </w:p>
        </w:tc>
      </w:tr>
    </w:tbl>
    <w:p w:rsidR="00467C97" w:rsidRDefault="00467C97">
      <w:pPr>
        <w:pStyle w:val="pnormal"/>
      </w:pPr>
    </w:p>
    <w:p w:rsidR="00467C97" w:rsidRDefault="00467C97">
      <w:pPr>
        <w:pStyle w:val="pnormal"/>
      </w:pPr>
    </w:p>
    <w:p w:rsidR="00467C97" w:rsidRDefault="005816D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67C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Angleščina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Geografija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Zgodovina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Domovinska in državljanska kultura in etika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</w:t>
            </w:r>
            <w:r>
              <w:t>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Biologija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Fizika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Fizika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N. Dekleva, S. Glažar: PERIODNI SISTEM ELEMENTOV, obojestranska zgibanka, založba DZS, količina: 1, EAN: 97886341387</w:t>
            </w:r>
            <w:r>
              <w:t>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Kemija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Kemija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467C97">
            <w:pPr>
              <w:pStyle w:val="pnormal"/>
            </w:pPr>
          </w:p>
        </w:tc>
      </w:tr>
    </w:tbl>
    <w:p w:rsidR="00467C97" w:rsidRDefault="00467C97">
      <w:pPr>
        <w:pStyle w:val="pnormal"/>
      </w:pPr>
    </w:p>
    <w:p w:rsidR="00467C97" w:rsidRDefault="00467C97">
      <w:pPr>
        <w:pStyle w:val="pnormal"/>
      </w:pPr>
    </w:p>
    <w:p w:rsidR="00467C97" w:rsidRDefault="005816D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67C9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7C97" w:rsidRDefault="005816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Slovenščina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Matematika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Angleščina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Geografija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Geografija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Zgodovina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</w:t>
            </w:r>
            <w:r>
              <w:t>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Biologija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Fizika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Kemija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Kemija</w:t>
            </w:r>
          </w:p>
        </w:tc>
      </w:tr>
      <w:tr w:rsidR="00467C9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5816DD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7C97" w:rsidRDefault="00467C97">
            <w:pPr>
              <w:pStyle w:val="pnormal"/>
            </w:pPr>
          </w:p>
        </w:tc>
      </w:tr>
    </w:tbl>
    <w:p w:rsidR="005816DD" w:rsidRDefault="005816DD"/>
    <w:sectPr w:rsidR="005816D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97"/>
    <w:rsid w:val="00467C97"/>
    <w:rsid w:val="005816DD"/>
    <w:rsid w:val="00E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F8F8"/>
  <w15:docId w15:val="{0FB44BF4-BC0C-4554-8692-A85ED59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PC_zbornica</dc:creator>
  <cp:keywords/>
  <dc:description/>
  <cp:lastModifiedBy>PC_zbornica</cp:lastModifiedBy>
  <cp:revision>2</cp:revision>
  <dcterms:created xsi:type="dcterms:W3CDTF">2021-06-10T12:22:00Z</dcterms:created>
  <dcterms:modified xsi:type="dcterms:W3CDTF">2021-06-10T12:22:00Z</dcterms:modified>
  <cp:category/>
</cp:coreProperties>
</file>